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07" w:rsidRDefault="008C45E2">
      <w:pPr>
        <w:pStyle w:val="Body"/>
        <w:sectPr w:rsidR="005A2B07">
          <w:headerReference w:type="default" r:id="rId7"/>
          <w:footerReference w:type="default" r:id="rId8"/>
          <w:pgSz w:w="11900" w:h="16840"/>
          <w:pgMar w:top="1985" w:right="1800" w:bottom="1440" w:left="1800" w:header="360" w:footer="708" w:gutter="0"/>
          <w:cols w:space="720"/>
        </w:sectPr>
      </w:pPr>
      <w:r>
        <w:rPr>
          <w:noProof/>
          <w:lang w:val="tr-TR" w:eastAsia="tr-TR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765FE689" wp14:editId="581C1EF6">
                <wp:simplePos x="0" y="0"/>
                <wp:positionH relativeFrom="margin">
                  <wp:posOffset>-530258</wp:posOffset>
                </wp:positionH>
                <wp:positionV relativeFrom="line">
                  <wp:posOffset>672020</wp:posOffset>
                </wp:positionV>
                <wp:extent cx="6353319" cy="1312545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319" cy="13125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B07" w:rsidRPr="008C45E2" w:rsidRDefault="00E73C87" w:rsidP="00F44957">
                            <w:pPr>
                              <w:pStyle w:val="Default"/>
                              <w:spacing w:after="200"/>
                              <w:rPr>
                                <w:rFonts w:ascii="Times New Roman" w:hAnsi="Times New Roman" w:cs="Times New Roman"/>
                                <w:lang w:val="tr-TR"/>
                              </w:rPr>
                            </w:pPr>
                            <w:r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>Geleneksel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>TED İ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stanbul Ulusal Forumu 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12-15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Ocak 2018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tarihleri arasında TED İstanbul Koleji Lisesinde yapılacaktır. Son baş</w:t>
                            </w:r>
                            <w:r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vuru tarihi </w:t>
                            </w:r>
                            <w:r w:rsidR="00864A93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>24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Kasım</w:t>
                            </w:r>
                            <w:r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2017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tr-TR"/>
                              </w:rPr>
                              <w:t xml:space="preserve"> Cuma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 günüdür. Bu tarihten sonra yapı</w:t>
                            </w:r>
                            <w:r w:rsidR="00F44957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 xml:space="preserve">lan </w:t>
                            </w:r>
                            <w:r w:rsidR="00046BE3" w:rsidRPr="008C45E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tr-TR"/>
                              </w:rPr>
                              <w:t>başvurular kabul edilmeyecektir. Başvuruların değerlendirilmesinde başvuru sırası göz önüne alınacaktır. İlginiz için teşekkür ederiz.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fficeArt object" o:spid="_x0000_s1026" style="position:absolute;margin-left:-41.75pt;margin-top:52.9pt;width:500.25pt;height:103.35pt;z-index:251664384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nM73QEAAKcDAAAOAAAAZHJzL2Uyb0RvYy54bWysU9uO2yAQfa/Uf0C8N7ZzXyvOatXVVpWq&#10;dqVtP4BgiKmAoUBi5+87YDcbtW+r5oEwwJyZc+Z4dz8YTc7CBwW2odWspERYDq2yx4b++P70YUtJ&#10;iMy2TIMVDb2IQO/379/teleLOXSgW+EJgthQ966hXYyuLorAO2FYmIETFi8leMMihv5YtJ71iG50&#10;MS/LddGDb50HLkLA08fxku4zvpSCx29SBhGJbij2FvPq83pIa7HfsfromesUn9pgb+jCMGWx6BXq&#10;kUVGTl79A2UU9xBAxhkHU4CUiovMAdlU5V9sXjrmROaC4gR3lSn8P1j+9fzsiWpxduVmsVlW2/ma&#10;EssMzmrs7sFHAoefqGQSq3ehxpwX9+ynKOA2MR+kN+kfs8iQBb5cBRZDJBwP14vVYlHdUcLxrlpU&#10;89VylVCL13TnQ/wkwJC0aahPdRMsO38JcXz650k6tvCktMZzVmtLekSdb0ocNGdoJqnZmHzzyqiI&#10;htPKNHRZpt9UX9uEIbJlpkqJ68gu7eJwGCbKB2gvqFqPtmlo+HViXlCiP1ucy6rcpvLxNvC3weE2&#10;sCfzEdCZFSXM8g7QmDz6zNfCwymCVJlzqj8WRa1SgG7Iqk3OTXa7jfOr1+9r/xsAAP//AwBQSwME&#10;FAAGAAgAAAAhAJgiPfreAAAACwEAAA8AAABkcnMvZG93bnJldi54bWxMj8tOwzAQRfdI/IM1SOxa&#10;O61SSohTVUhlAxsKYu3Ek4ewxyF22/D3DCtYju7VnXPK3eydOOMUh0AasqUCgdQEO1Cn4f3tsNiC&#10;iMmQNS4QavjGCLvq+qo0hQ0XesXzMXWCRygWRkOf0lhIGZsevYnLMCJx1obJm8Tn1Ek7mQuPeydX&#10;Sm2kNwPxh96M+Nhj83k8eQ3uMCqF9dfzi+vcppftx/6p9Vrf3sz7BxAJ5/RXhl98RoeKmepwIhuF&#10;07DYrnOucqByduDGfXbHdrWGdbbKQVal/O9Q/QAAAP//AwBQSwECLQAUAAYACAAAACEAtoM4kv4A&#10;AADhAQAAEwAAAAAAAAAAAAAAAAAAAAAAW0NvbnRlbnRfVHlwZXNdLnhtbFBLAQItABQABgAIAAAA&#10;IQA4/SH/1gAAAJQBAAALAAAAAAAAAAAAAAAAAC8BAABfcmVscy8ucmVsc1BLAQItABQABgAIAAAA&#10;IQB+ZnM73QEAAKcDAAAOAAAAAAAAAAAAAAAAAC4CAABkcnMvZTJvRG9jLnhtbFBLAQItABQABgAI&#10;AAAAIQCYIj363gAAAAsBAAAPAAAAAAAAAAAAAAAAADcEAABkcnMvZG93bnJldi54bWxQSwUGAAAA&#10;AAQABADzAAAAQgUAAAAA&#10;" filled="f" stroked="f" strokeweight="1pt">
                <v:stroke miterlimit="4"/>
                <v:textbox inset="4pt,4pt,4pt,4pt">
                  <w:txbxContent>
                    <w:p w:rsidR="005A2B07" w:rsidRPr="008C45E2" w:rsidRDefault="00E73C87" w:rsidP="00F44957">
                      <w:pPr>
                        <w:pStyle w:val="Default"/>
                        <w:spacing w:after="200"/>
                        <w:rPr>
                          <w:rFonts w:ascii="Times New Roman" w:hAnsi="Times New Roman" w:cs="Times New Roman"/>
                          <w:lang w:val="tr-TR"/>
                        </w:rPr>
                      </w:pPr>
                      <w:r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>Geleneksel</w:t>
                      </w:r>
                      <w:r w:rsidR="00F44957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</w:t>
                      </w:r>
                      <w:r w:rsidR="00046BE3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>TED İ</w:t>
                      </w:r>
                      <w:r w:rsidR="00F44957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stanbul Ulusal Forumu </w:t>
                      </w:r>
                      <w:r w:rsidR="00F44957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12-15</w:t>
                      </w:r>
                      <w:r w:rsidR="00046BE3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 xml:space="preserve"> </w:t>
                      </w:r>
                      <w:r w:rsidR="00F44957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Ocak 2018</w:t>
                      </w:r>
                      <w:r w:rsidR="00046BE3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tarihleri arasında TED İstanbul Koleji Lisesinde yapılacaktır. Son baş</w:t>
                      </w:r>
                      <w:r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vuru tarihi </w:t>
                      </w:r>
                      <w:r w:rsidR="00864A93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>24</w:t>
                      </w:r>
                      <w:r w:rsidR="00F44957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 xml:space="preserve"> Kasım</w:t>
                      </w:r>
                      <w:r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 xml:space="preserve"> 2017</w:t>
                      </w:r>
                      <w:r w:rsidR="00046BE3" w:rsidRPr="008C45E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tr-TR"/>
                        </w:rPr>
                        <w:t xml:space="preserve"> Cuma</w:t>
                      </w:r>
                      <w:r w:rsidR="00046BE3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 günüdür. Bu tarihten sonra yapı</w:t>
                      </w:r>
                      <w:r w:rsidR="00F44957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 xml:space="preserve">lan </w:t>
                      </w:r>
                      <w:r w:rsidR="00046BE3" w:rsidRPr="008C45E2"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tr-TR"/>
                        </w:rPr>
                        <w:t>başvurular kabul edilmeyecektir. Başvuruların değerlendirilmesinde başvuru sırası göz önüne alınacaktır. İlginiz için teşekkür ederiz.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 w:rsidR="00E73C87">
        <w:rPr>
          <w:noProof/>
          <w:lang w:val="tr-TR" w:eastAsia="tr-TR"/>
        </w:rPr>
        <mc:AlternateContent>
          <mc:Choice Requires="wps">
            <w:drawing>
              <wp:anchor distT="152400" distB="152400" distL="152400" distR="152400" simplePos="0" relativeHeight="251659775" behindDoc="0" locked="0" layoutInCell="1" allowOverlap="1" wp14:anchorId="49DCB3AF" wp14:editId="32E62521">
                <wp:simplePos x="0" y="0"/>
                <wp:positionH relativeFrom="page">
                  <wp:posOffset>659765</wp:posOffset>
                </wp:positionH>
                <wp:positionV relativeFrom="page">
                  <wp:posOffset>3292475</wp:posOffset>
                </wp:positionV>
                <wp:extent cx="6306185" cy="1008380"/>
                <wp:effectExtent l="0" t="0" r="0" b="0"/>
                <wp:wrapTopAndBottom distT="152400" distB="152400"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185" cy="10083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003" w:type="dxa"/>
                              <w:tblInd w:w="2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2"/>
                              <w:gridCol w:w="1954"/>
                              <w:gridCol w:w="6237"/>
                            </w:tblGrid>
                            <w:tr w:rsidR="005A2B07" w:rsidTr="00E73C87">
                              <w:trPr>
                                <w:trHeight w:val="576"/>
                              </w:trPr>
                              <w:tc>
                                <w:tcPr>
                                  <w:tcW w:w="1812" w:type="dxa"/>
                                  <w:vMerge w:val="restart"/>
                                  <w:tcBorders>
                                    <w:top w:val="single" w:sz="16" w:space="0" w:color="004074"/>
                                    <w:left w:val="single" w:sz="16" w:space="0" w:color="004074"/>
                                    <w:bottom w:val="single" w:sz="16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E73C87" w:rsidRDefault="00046BE3" w:rsidP="00F44957">
                                  <w:pPr>
                                    <w:tabs>
                                      <w:tab w:val="left" w:pos="360"/>
                                      <w:tab w:val="left" w:pos="720"/>
                                      <w:tab w:val="left" w:pos="1080"/>
                                      <w:tab w:val="left" w:pos="1440"/>
                                      <w:tab w:val="left" w:pos="180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Okul Bilgileri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16" w:space="0" w:color="004074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5A2B07" w:rsidRPr="00E73C8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Okul Adı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single" w:sz="16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16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E73C87">
                              <w:trPr>
                                <w:trHeight w:val="804"/>
                              </w:trPr>
                              <w:tc>
                                <w:tcPr>
                                  <w:tcW w:w="1812" w:type="dxa"/>
                                  <w:vMerge/>
                                  <w:tcBorders>
                                    <w:top w:val="single" w:sz="16" w:space="0" w:color="004074"/>
                                    <w:left w:val="single" w:sz="16" w:space="0" w:color="004074"/>
                                    <w:bottom w:val="single" w:sz="16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</w:tcPr>
                                <w:p w:rsidR="005A2B07" w:rsidRPr="00E73C87" w:rsidRDefault="005A2B07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54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16" w:space="0" w:color="004074"/>
                                    <w:right w:val="single" w:sz="8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5A2B07" w:rsidRPr="00E73C8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Bulunduğu Şehir</w:t>
                                  </w:r>
                                </w:p>
                              </w:tc>
                              <w:tc>
                                <w:tcPr>
                                  <w:tcW w:w="6237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16" w:space="0" w:color="004074"/>
                                    <w:right w:val="single" w:sz="16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</w:tbl>
                          <w:p w:rsidR="00515813" w:rsidRDefault="00515813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51.95pt;margin-top:259.25pt;width:496.55pt;height:79.4pt;z-index:251659775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ULMnwEAACkDAAAOAAAAZHJzL2Uyb0RvYy54bWysUsFu2zAMvQ/YPwi6L7aTNfWMOEWBYsWA&#10;YivQ7QNkWYo9WKJGKbHz96NkJy2227CLREri43uP2t1NZmAnhb4HW/NilXOmrIS2t4ea//j++UPJ&#10;mQ/CtmIAq2p+Vp7f7d+/242uUmvoYGgVMgKxvhpdzbsQXJVlXnbKCL8CpyxdakAjAqV4yFoUI6Gb&#10;IVvn+TYbAVuHIJX3dPowX/J9wtdayfBNa68CG2pO3EJaMa1NXLP9TlQHFK7r5UJD/AMLI3pLTa9Q&#10;DyIIdsT+LyjTSwQPOqwkmAy07qVKGkhNkf+h5qUTTiUtZI53V5v8/4OVX0/PyPqWZpffbm4/FuX6&#10;E2dWGJrVzO4eA4PmJzkZzRqdr6jmxT3jknkKo/JJo4k7VbEpGXy+GqymwCQdbjf5tihvOJN0V+R5&#10;uSnTCLLXcoc+PCowLAY1x9g3worTkw/Ukp5enlAS6cwEYhSmZpq1XKg20J5J30gDrrn/dRSoOBu+&#10;WHIw/oZLgJegWYLY0cL9MYDuU9cIP4MtXWkeiczyd+LA3+bp1esP3/8GAAD//wMAUEsDBBQABgAI&#10;AAAAIQBtpKcZ4gAAAAwBAAAPAAAAZHJzL2Rvd25yZXYueG1sTI/LTsMwEEX3SPyDNUjsqF2qNg/i&#10;VBUPtUtokQo7Nx6SCD+i2G1Cv57pCpZXc3Tn3GI5WsNO2IfWOwnTiQCGrvK6dbWE993LXQosROW0&#10;Mt6hhB8MsCyvrwqVaz+4NzxtY82oxIVcSWhi7HLOQ9WgVWHiO3R0+/K9VZFiX3Pdq4HKreH3Qiy4&#10;Va2jD43q8LHB6nt7tBLWabf62PjzUJvnz/X+dZ897bIo5e3NuHoAFnGMfzBc9EkdSnI6+KPTgRnK&#10;YpYRKmE+TefALoTIEpp3kLBIkhnwsuD/R5S/AAAA//8DAFBLAQItABQABgAIAAAAIQC2gziS/gAA&#10;AOEBAAATAAAAAAAAAAAAAAAAAAAAAABbQ29udGVudF9UeXBlc10ueG1sUEsBAi0AFAAGAAgAAAAh&#10;ADj9If/WAAAAlAEAAAsAAAAAAAAAAAAAAAAALwEAAF9yZWxzLy5yZWxzUEsBAi0AFAAGAAgAAAAh&#10;AMrVQsyfAQAAKQMAAA4AAAAAAAAAAAAAAAAALgIAAGRycy9lMm9Eb2MueG1sUEsBAi0AFAAGAAgA&#10;AAAhAG2kpxniAAAADAEAAA8AAAAAAAAAAAAAAAAA+QMAAGRycy9kb3ducmV2LnhtbFBLBQYAAAAA&#10;BAAEAPMAAAAIBQAAAAA=&#10;" filled="f" stroked="f">
                <v:textbox inset="0,0,0,0">
                  <w:txbxContent>
                    <w:tbl>
                      <w:tblPr>
                        <w:tblStyle w:val="TableNormal"/>
                        <w:tblW w:w="10003" w:type="dxa"/>
                        <w:tblInd w:w="2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12"/>
                        <w:gridCol w:w="1954"/>
                        <w:gridCol w:w="6237"/>
                      </w:tblGrid>
                      <w:tr w:rsidR="005A2B07" w:rsidTr="00E73C87">
                        <w:trPr>
                          <w:trHeight w:val="576"/>
                        </w:trPr>
                        <w:tc>
                          <w:tcPr>
                            <w:tcW w:w="1812" w:type="dxa"/>
                            <w:vMerge w:val="restart"/>
                            <w:tcBorders>
                              <w:top w:val="single" w:sz="16" w:space="0" w:color="004074"/>
                              <w:left w:val="single" w:sz="16" w:space="0" w:color="004074"/>
                              <w:bottom w:val="single" w:sz="16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E73C87" w:rsidRDefault="00046BE3" w:rsidP="00F44957">
                            <w:pPr>
                              <w:tabs>
                                <w:tab w:val="left" w:pos="360"/>
                                <w:tab w:val="left" w:pos="720"/>
                                <w:tab w:val="left" w:pos="1080"/>
                                <w:tab w:val="left" w:pos="1440"/>
                                <w:tab w:val="left" w:pos="180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Okul Bilgileri</w:t>
                            </w: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16" w:space="0" w:color="004074"/>
                              <w:left w:val="single" w:sz="8" w:space="0" w:color="FFFFFF"/>
                              <w:bottom w:val="single" w:sz="8" w:space="0" w:color="FFFFFF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5A2B07" w:rsidRPr="00E73C8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Okul Adı</w:t>
                            </w: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single" w:sz="16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16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E73C87">
                        <w:trPr>
                          <w:trHeight w:val="804"/>
                        </w:trPr>
                        <w:tc>
                          <w:tcPr>
                            <w:tcW w:w="1812" w:type="dxa"/>
                            <w:vMerge/>
                            <w:tcBorders>
                              <w:top w:val="single" w:sz="16" w:space="0" w:color="004074"/>
                              <w:left w:val="single" w:sz="16" w:space="0" w:color="004074"/>
                              <w:bottom w:val="single" w:sz="16" w:space="0" w:color="004074"/>
                              <w:right w:val="single" w:sz="8" w:space="0" w:color="FFFFFF"/>
                            </w:tcBorders>
                            <w:shd w:val="clear" w:color="auto" w:fill="004074"/>
                          </w:tcPr>
                          <w:p w:rsidR="005A2B07" w:rsidRPr="00E73C87" w:rsidRDefault="005A2B07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1954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16" w:space="0" w:color="004074"/>
                              <w:right w:val="single" w:sz="8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5A2B07" w:rsidRPr="00E73C8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Bulunduğu Şehir</w:t>
                            </w:r>
                          </w:p>
                        </w:tc>
                        <w:tc>
                          <w:tcPr>
                            <w:tcW w:w="6237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16" w:space="0" w:color="004074"/>
                              <w:right w:val="single" w:sz="16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</w:tbl>
                    <w:p w:rsidR="00515813" w:rsidRDefault="00515813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73C87">
        <w:rPr>
          <w:noProof/>
          <w:lang w:val="tr-TR" w:eastAsia="tr-TR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422B33B0" wp14:editId="0E6AB278">
                <wp:simplePos x="0" y="0"/>
                <wp:positionH relativeFrom="page">
                  <wp:posOffset>659876</wp:posOffset>
                </wp:positionH>
                <wp:positionV relativeFrom="page">
                  <wp:posOffset>4534293</wp:posOffset>
                </wp:positionV>
                <wp:extent cx="6306532" cy="1668544"/>
                <wp:effectExtent l="0" t="0" r="0" b="0"/>
                <wp:wrapTopAndBottom distT="152400" distB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6532" cy="16685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993" w:type="dxa"/>
                              <w:tblInd w:w="3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6"/>
                              <w:gridCol w:w="2936"/>
                              <w:gridCol w:w="4111"/>
                            </w:tblGrid>
                            <w:tr w:rsidR="005A2B07" w:rsidTr="00E73C87">
                              <w:trPr>
                                <w:trHeight w:val="380"/>
                              </w:trPr>
                              <w:tc>
                                <w:tcPr>
                                  <w:tcW w:w="9993" w:type="dxa"/>
                                  <w:gridSpan w:val="3"/>
                                  <w:tcBorders>
                                    <w:top w:val="single" w:sz="24" w:space="0" w:color="004074"/>
                                    <w:left w:val="single" w:sz="24" w:space="0" w:color="004074"/>
                                    <w:bottom w:val="single" w:sz="8" w:space="0" w:color="FFFFFF"/>
                                    <w:right w:val="single" w:sz="24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E73C87" w:rsidRDefault="00046BE3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Danışman Öğretmenler</w:t>
                                  </w:r>
                                </w:p>
                              </w:tc>
                            </w:tr>
                            <w:tr w:rsidR="005A2B07" w:rsidTr="00E73C87">
                              <w:trPr>
                                <w:trHeight w:val="720"/>
                              </w:trPr>
                              <w:tc>
                                <w:tcPr>
                                  <w:tcW w:w="2946" w:type="dxa"/>
                                  <w:tcBorders>
                                    <w:top w:val="single" w:sz="8" w:space="0" w:color="FFFFFF"/>
                                    <w:left w:val="single" w:sz="24" w:space="0" w:color="004074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E73C87" w:rsidRDefault="00046BE3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 xml:space="preserve">Ad- </w:t>
                                  </w:r>
                                  <w:proofErr w:type="spellStart"/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Soyad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36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8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E73C87" w:rsidRDefault="00046BE3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004074"/>
                                    <w:right w:val="single" w:sz="24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E73C87" w:rsidRDefault="00046BE3">
                                  <w:pPr>
                                    <w:tabs>
                                      <w:tab w:val="left" w:pos="1440"/>
                                      <w:tab w:val="left" w:pos="288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6"/>
                                      <w:szCs w:val="26"/>
                                    </w:rPr>
                                    <w:t>Telefon Numarası</w:t>
                                  </w:r>
                                </w:p>
                              </w:tc>
                            </w:tr>
                            <w:tr w:rsidR="005A2B07" w:rsidTr="00E73C87">
                              <w:trPr>
                                <w:trHeight w:val="605"/>
                              </w:trPr>
                              <w:tc>
                                <w:tcPr>
                                  <w:tcW w:w="2946" w:type="dxa"/>
                                  <w:tcBorders>
                                    <w:top w:val="single" w:sz="8" w:space="0" w:color="004074"/>
                                    <w:left w:val="single" w:sz="24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93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8" w:space="0" w:color="004074"/>
                                    <w:right w:val="single" w:sz="24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E73C87">
                              <w:trPr>
                                <w:trHeight w:val="543"/>
                              </w:trPr>
                              <w:tc>
                                <w:tcPr>
                                  <w:tcW w:w="2946" w:type="dxa"/>
                                  <w:tcBorders>
                                    <w:top w:val="single" w:sz="8" w:space="0" w:color="004074"/>
                                    <w:left w:val="single" w:sz="24" w:space="0" w:color="004074"/>
                                    <w:bottom w:val="single" w:sz="24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936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24" w:space="0" w:color="004074"/>
                                    <w:right w:val="single" w:sz="8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4111" w:type="dxa"/>
                                  <w:tcBorders>
                                    <w:top w:val="single" w:sz="8" w:space="0" w:color="004074"/>
                                    <w:left w:val="single" w:sz="8" w:space="0" w:color="004074"/>
                                    <w:bottom w:val="single" w:sz="24" w:space="0" w:color="004074"/>
                                    <w:right w:val="single" w:sz="24" w:space="0" w:color="004074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82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</w:tbl>
                          <w:p w:rsidR="00515813" w:rsidRDefault="00515813"/>
                          <w:p w:rsidR="001A1EF2" w:rsidRDefault="001A1EF2"/>
                          <w:p w:rsidR="00515813" w:rsidRDefault="00515813" w:rsidP="00E73C87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51.95pt;margin-top:357.05pt;width:496.6pt;height:131.4pt;z-index:251667456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96nwEAACkDAAAOAAAAZHJzL2Uyb0RvYy54bWysUsGO2yAQvVfqPyDuje0k642sOKuVVq0q&#10;Ve1Ku/0AjCF2ZRg6kNj5+w7YyVbtreoFZoB5894b9g+TGdhZoe/B1rxY5ZwpK6Ht7bHm318/fthx&#10;5oOwrRjAqppflOcPh/fv9qOr1Bo6GFqFjECsr0ZX8y4EV2WZl50ywq/AKUuXGtCIQCkesxbFSOhm&#10;yNZ5XmYjYOsQpPKeTp/mS35I+ForGb5p7VVgQ82JW0grprWJa3bYi+qIwnW9XGiIf2BhRG+p6Q3q&#10;SQTBTtj/BWV6ieBBh5UEk4HWvVRJA6kp8j/UvHTCqaSFzPHuZpP/f7Dy6/kZWd/S7PL7zf222G0K&#10;zqwwNKuZ3SMGBs0PcjKaNTpfUc2Le8Yl8xRG5ZNGE3eqYlMy+HIzWE2BSTosN3l5t1lzJumuKMvd&#10;3XYbUbO3coc+fFJgWAxqjrFvhBXnLz7MT69PqC7SmQnEKEzNlLSsr1QbaC+kb6QB19z/PAlUnA2f&#10;LTkYf8M1wGvQLEHsaOHxFED3qWuEn8GWrjSPxHv5O3Hgv+fp1dsPP/wCAAD//wMAUEsDBBQABgAI&#10;AAAAIQAkxJp04QAAAAwBAAAPAAAAZHJzL2Rvd25yZXYueG1sTI/LTsMwEEX3SPyDNUjsqB1ATR3i&#10;VBUPlSW0SIWdG5skwh5HsdsEvp7pCnZzNUd3zpTLyTt2tEPsAirIZgKYxTqYDhsFb9unqwWwmDQa&#10;7QJaBd82wrI6Pyt1YcKIr/a4SQ2jEoyFVtCm1Becx7q1XsdZ6C3S7jMMXieKQ8PNoEcq945fCzHn&#10;XndIF1rd2/vW1l+bg1ewXvSr9+fwMzbu8WO9e9nJh61MSl1eTKs7YMlO6Q+Gkz6pQ0VO+3BAE5mj&#10;LG4koQry7DYDdiKEzGnaK5D5XAKvSv7/ieoXAAD//wMAUEsBAi0AFAAGAAgAAAAhALaDOJL+AAAA&#10;4QEAABMAAAAAAAAAAAAAAAAAAAAAAFtDb250ZW50X1R5cGVzXS54bWxQSwECLQAUAAYACAAAACEA&#10;OP0h/9YAAACUAQAACwAAAAAAAAAAAAAAAAAvAQAAX3JlbHMvLnJlbHNQSwECLQAUAAYACAAAACEA&#10;5ZJPep8BAAApAwAADgAAAAAAAAAAAAAAAAAuAgAAZHJzL2Uyb0RvYy54bWxQSwECLQAUAAYACAAA&#10;ACEAJMSadOEAAAAMAQAADwAAAAAAAAAAAAAAAAD5AwAAZHJzL2Rvd25yZXYueG1sUEsFBgAAAAAE&#10;AAQA8wAAAAcFAAAAAA==&#10;" filled="f" stroked="f">
                <v:textbox inset="0,0,0,0">
                  <w:txbxContent>
                    <w:tbl>
                      <w:tblPr>
                        <w:tblStyle w:val="TableNormal"/>
                        <w:tblW w:w="9993" w:type="dxa"/>
                        <w:tblInd w:w="3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6"/>
                        <w:gridCol w:w="2936"/>
                        <w:gridCol w:w="4111"/>
                      </w:tblGrid>
                      <w:tr w:rsidR="005A2B07" w:rsidTr="00E73C87">
                        <w:trPr>
                          <w:trHeight w:val="380"/>
                        </w:trPr>
                        <w:tc>
                          <w:tcPr>
                            <w:tcW w:w="9993" w:type="dxa"/>
                            <w:gridSpan w:val="3"/>
                            <w:tcBorders>
                              <w:top w:val="single" w:sz="24" w:space="0" w:color="004074"/>
                              <w:left w:val="single" w:sz="24" w:space="0" w:color="004074"/>
                              <w:bottom w:val="single" w:sz="8" w:space="0" w:color="FFFFFF"/>
                              <w:right w:val="single" w:sz="24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E73C87" w:rsidRDefault="00046BE3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Danışman Öğretmenler</w:t>
                            </w:r>
                          </w:p>
                        </w:tc>
                      </w:tr>
                      <w:tr w:rsidR="005A2B07" w:rsidTr="00E73C87">
                        <w:trPr>
                          <w:trHeight w:val="720"/>
                        </w:trPr>
                        <w:tc>
                          <w:tcPr>
                            <w:tcW w:w="2946" w:type="dxa"/>
                            <w:tcBorders>
                              <w:top w:val="single" w:sz="8" w:space="0" w:color="FFFFFF"/>
                              <w:left w:val="single" w:sz="24" w:space="0" w:color="004074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E73C87" w:rsidRDefault="00046BE3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 xml:space="preserve">Ad- </w:t>
                            </w:r>
                            <w:proofErr w:type="spellStart"/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Soyad</w:t>
                            </w:r>
                            <w:proofErr w:type="spellEnd"/>
                          </w:p>
                        </w:tc>
                        <w:tc>
                          <w:tcPr>
                            <w:tcW w:w="2936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8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E73C87" w:rsidRDefault="00046BE3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4111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004074"/>
                              <w:right w:val="single" w:sz="24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E73C87" w:rsidRDefault="00046BE3">
                            <w:pPr>
                              <w:tabs>
                                <w:tab w:val="left" w:pos="1440"/>
                                <w:tab w:val="left" w:pos="288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  <w:rPr>
                                <w:sz w:val="26"/>
                                <w:szCs w:val="26"/>
                              </w:rPr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6"/>
                                <w:szCs w:val="26"/>
                              </w:rPr>
                              <w:t>Telefon Numarası</w:t>
                            </w:r>
                          </w:p>
                        </w:tc>
                      </w:tr>
                      <w:tr w:rsidR="005A2B07" w:rsidTr="00E73C87">
                        <w:trPr>
                          <w:trHeight w:val="605"/>
                        </w:trPr>
                        <w:tc>
                          <w:tcPr>
                            <w:tcW w:w="2946" w:type="dxa"/>
                            <w:tcBorders>
                              <w:top w:val="single" w:sz="8" w:space="0" w:color="004074"/>
                              <w:left w:val="single" w:sz="24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93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4111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8" w:space="0" w:color="004074"/>
                              <w:right w:val="single" w:sz="24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E73C87">
                        <w:trPr>
                          <w:trHeight w:val="543"/>
                        </w:trPr>
                        <w:tc>
                          <w:tcPr>
                            <w:tcW w:w="2946" w:type="dxa"/>
                            <w:tcBorders>
                              <w:top w:val="single" w:sz="8" w:space="0" w:color="004074"/>
                              <w:left w:val="single" w:sz="24" w:space="0" w:color="004074"/>
                              <w:bottom w:val="single" w:sz="24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936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24" w:space="0" w:color="004074"/>
                              <w:right w:val="single" w:sz="8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4111" w:type="dxa"/>
                            <w:tcBorders>
                              <w:top w:val="single" w:sz="8" w:space="0" w:color="004074"/>
                              <w:left w:val="single" w:sz="8" w:space="0" w:color="004074"/>
                              <w:bottom w:val="single" w:sz="24" w:space="0" w:color="004074"/>
                              <w:right w:val="single" w:sz="24" w:space="0" w:color="004074"/>
                            </w:tcBorders>
                            <w:shd w:val="clear" w:color="auto" w:fill="auto"/>
                            <w:tcMar>
                              <w:top w:w="0" w:type="dxa"/>
                              <w:left w:w="100" w:type="dxa"/>
                              <w:bottom w:w="0" w:type="dxa"/>
                              <w:right w:w="82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</w:tbl>
                    <w:p w:rsidR="00515813" w:rsidRDefault="00515813"/>
                    <w:p w:rsidR="001A1EF2" w:rsidRDefault="001A1EF2"/>
                    <w:p w:rsidR="00515813" w:rsidRDefault="00515813" w:rsidP="00E73C87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E73C87">
        <w:rPr>
          <w:noProof/>
          <w:lang w:val="tr-TR" w:eastAsia="tr-TR"/>
        </w:rPr>
        <w:drawing>
          <wp:anchor distT="152400" distB="152400" distL="152400" distR="152400" simplePos="0" relativeHeight="251659264" behindDoc="0" locked="0" layoutInCell="1" allowOverlap="1" wp14:anchorId="2E4D5CAB" wp14:editId="68E8D300">
            <wp:simplePos x="0" y="0"/>
            <wp:positionH relativeFrom="margin">
              <wp:posOffset>-1177290</wp:posOffset>
            </wp:positionH>
            <wp:positionV relativeFrom="line">
              <wp:posOffset>1380490</wp:posOffset>
            </wp:positionV>
            <wp:extent cx="7556500" cy="4226560"/>
            <wp:effectExtent l="0" t="0" r="6350" b="254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tiuf logo.png"/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14999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5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3C87">
        <w:rPr>
          <w:noProof/>
          <w:lang w:val="tr-TR" w:eastAsia="tr-TR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6F3A0C2" wp14:editId="0B6B12B0">
                <wp:simplePos x="0" y="0"/>
                <wp:positionH relativeFrom="margin">
                  <wp:posOffset>-960120</wp:posOffset>
                </wp:positionH>
                <wp:positionV relativeFrom="page">
                  <wp:posOffset>350520</wp:posOffset>
                </wp:positionV>
                <wp:extent cx="4907280" cy="180784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7280" cy="180784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B07" w:rsidRPr="008C45E2" w:rsidRDefault="00F44957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eastAsia="Palatino Linotype" w:cs="Times New Roman"/>
                                <w:sz w:val="34"/>
                                <w:szCs w:val="34"/>
                                <w:lang w:val="tr-TR"/>
                              </w:rPr>
                            </w:pPr>
                            <w:r w:rsidRPr="008C45E2">
                              <w:rPr>
                                <w:rFonts w:cs="Times New Roman"/>
                                <w:b/>
                                <w:bCs/>
                                <w:color w:val="004074"/>
                                <w:spacing w:val="-24"/>
                                <w:sz w:val="40"/>
                                <w:szCs w:val="48"/>
                                <w:lang w:val="tr-TR"/>
                              </w:rPr>
                              <w:t>IX</w:t>
                            </w:r>
                            <w:r w:rsidR="00046BE3" w:rsidRPr="008C45E2">
                              <w:rPr>
                                <w:rFonts w:cs="Times New Roman"/>
                                <w:b/>
                                <w:bCs/>
                                <w:color w:val="004074"/>
                                <w:spacing w:val="-24"/>
                                <w:sz w:val="40"/>
                                <w:szCs w:val="48"/>
                                <w:lang w:val="tr-TR"/>
                              </w:rPr>
                              <w:t>. TED İSTANBUL ULUSAL FORUMU</w:t>
                            </w:r>
                            <w:r w:rsidR="00046BE3" w:rsidRPr="008C45E2">
                              <w:rPr>
                                <w:rFonts w:cs="Times New Roman"/>
                                <w:color w:val="004074"/>
                                <w:sz w:val="48"/>
                                <w:szCs w:val="48"/>
                                <w:lang w:val="tr-TR"/>
                              </w:rPr>
                              <w:br/>
                            </w:r>
                            <w:r w:rsidR="00046BE3" w:rsidRPr="008C45E2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 xml:space="preserve">Delegasyon Başvuru Formu </w:t>
                            </w:r>
                          </w:p>
                          <w:p w:rsidR="00E73C87" w:rsidRPr="008C45E2" w:rsidRDefault="00F44957" w:rsidP="00E73C87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</w:pPr>
                            <w:r w:rsidRPr="008C45E2">
                              <w:rPr>
                                <w:rFonts w:cs="Times New Roman"/>
                                <w:sz w:val="34"/>
                                <w:szCs w:val="34"/>
                                <w:lang w:val="tr-TR"/>
                              </w:rPr>
                              <w:t>12-15 Ocak 2018</w:t>
                            </w:r>
                          </w:p>
                          <w:p w:rsidR="005A2B07" w:rsidRPr="008C45E2" w:rsidRDefault="00E73C87" w:rsidP="00E73C87">
                            <w:pPr>
                              <w:pStyle w:val="stbilgi"/>
                              <w:tabs>
                                <w:tab w:val="clear" w:pos="4320"/>
                                <w:tab w:val="center" w:pos="4536"/>
                                <w:tab w:val="right" w:pos="9046"/>
                              </w:tabs>
                              <w:rPr>
                                <w:rFonts w:eastAsia="Palatino Linotype" w:cs="Times New Roman"/>
                                <w:sz w:val="34"/>
                                <w:szCs w:val="34"/>
                                <w:lang w:val="tr-TR"/>
                              </w:rPr>
                            </w:pPr>
                            <w:r w:rsidRPr="008C45E2">
                              <w:rPr>
                                <w:rStyle w:val="Hyperlink0"/>
                                <w:rFonts w:cs="Times New Roman"/>
                                <w:sz w:val="30"/>
                                <w:szCs w:val="30"/>
                                <w:lang w:val="tr-TR"/>
                              </w:rPr>
                              <w:t>tedistanbululusalforumu@gmail.com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_x0000_s1029" style="position:absolute;margin-left:-75.6pt;margin-top:27.6pt;width:386.4pt;height:142.35pt;z-index:251661312;visibility:visible;mso-wrap-style:square;mso-width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Kfn3QEAAKwDAAAOAAAAZHJzL2Uyb0RvYy54bWysU9tu2zAMfR+wfxD0vvjSdHaNOEWxosOA&#10;YSvQ9QNkWYo16DZJiZ2/HyU7qbG9DcuDIlLkIXl4vLuflEQn5rwwusXFJseIaWp6oQ8tfv3x9KHG&#10;yAeieyKNZi0+M4/v9+/f7UbbsNIMRvbMIQDRvhlti4cQbJNlng5MEb8xlml45MYpEsB0h6x3ZAR0&#10;JbMyzz9mo3G9dYYy78H7OD/ifcLnnNHwnXPPApItht5COl06u3hm+x1pDo7YQdClDfIPXSgiNBS9&#10;Qj2SQNDRib+glKDOeMPDhhqVGc4FZWkGmKbI/5jmZSCWpVmAHG+vNPn/B0u/nZ4dEj3sLq9uqm1R&#10;l7AxTRTsau7uwQVkup/AZCRrtL6BnBf77BbLwzVOPnGn4j9koSkRfL4SzKaAKDi3d3lV1rAHCm9F&#10;nVf19jaiZm/p1vnwmRmF4qXFLtaNsOT01Yc59BIS3do8CSnBTxqp0QioZZXHAgTExCWZk1dRSgQQ&#10;nBQKusnjb6kvdcRgSTJLpTjrPF28hambElE3Fx4605+BvBHU02L/60gcw0h+0bCe27yOXYS14dZG&#10;tzb0UX0yINACI6LpYECfl74fjsFwkQaPTcwlgbBogCQSdYt8o+bWdop6+8j2vwEAAP//AwBQSwME&#10;FAAGAAgAAAAhAJ8jd+ThAAAACwEAAA8AAABkcnMvZG93bnJldi54bWxMj0FOwzAQRfdI3MEaJDao&#10;dZISi4Y4FQpUYkvhAG48JGntcYidNvT0mBWsRqN5+vN+uZmtYSccfe9IQrpMgCE1TvfUSvh43y4e&#10;gPmgSCvjCCV8o4dNdX1VqkK7M73haRdaFkPIF0pCF8JQcO6bDq3ySzcgxdunG60KcR1brkd1juHW&#10;8CxJBLeqp/ihUwPWHTbH3WQlvDbT4fmSf92TuLuI40u9zQ+1kfL2Zn56BBZwDn8w/OpHdaii095N&#10;pD0zEhZpnmaRlZDncUZCZKkAtpewWq3XwKuS/+9Q/QAAAP//AwBQSwECLQAUAAYACAAAACEAtoM4&#10;kv4AAADhAQAAEwAAAAAAAAAAAAAAAAAAAAAAW0NvbnRlbnRfVHlwZXNdLnhtbFBLAQItABQABgAI&#10;AAAAIQA4/SH/1gAAAJQBAAALAAAAAAAAAAAAAAAAAC8BAABfcmVscy8ucmVsc1BLAQItABQABgAI&#10;AAAAIQAbNKfn3QEAAKwDAAAOAAAAAAAAAAAAAAAAAC4CAABkcnMvZTJvRG9jLnhtbFBLAQItABQA&#10;BgAIAAAAIQCfI3fk4QAAAAsBAAAPAAAAAAAAAAAAAAAAADcEAABkcnMvZG93bnJldi54bWxQSwUG&#10;AAAAAAQABADzAAAARQUAAAAA&#10;" filled="f" stroked="f" strokeweight="1pt">
                <v:stroke miterlimit="4"/>
                <v:textbox inset="4pt,4pt,4pt,4pt">
                  <w:txbxContent>
                    <w:p w:rsidR="005A2B07" w:rsidRPr="008C45E2" w:rsidRDefault="00F44957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eastAsia="Palatino Linotype" w:cs="Times New Roman"/>
                          <w:sz w:val="34"/>
                          <w:szCs w:val="34"/>
                          <w:lang w:val="tr-TR"/>
                        </w:rPr>
                      </w:pPr>
                      <w:r w:rsidRPr="008C45E2">
                        <w:rPr>
                          <w:rFonts w:cs="Times New Roman"/>
                          <w:b/>
                          <w:bCs/>
                          <w:color w:val="004074"/>
                          <w:spacing w:val="-24"/>
                          <w:sz w:val="40"/>
                          <w:szCs w:val="48"/>
                          <w:lang w:val="tr-TR"/>
                        </w:rPr>
                        <w:t>IX</w:t>
                      </w:r>
                      <w:r w:rsidR="00046BE3" w:rsidRPr="008C45E2">
                        <w:rPr>
                          <w:rFonts w:cs="Times New Roman"/>
                          <w:b/>
                          <w:bCs/>
                          <w:color w:val="004074"/>
                          <w:spacing w:val="-24"/>
                          <w:sz w:val="40"/>
                          <w:szCs w:val="48"/>
                          <w:lang w:val="tr-TR"/>
                        </w:rPr>
                        <w:t>. TED İSTANBUL ULUSAL FORUMU</w:t>
                      </w:r>
                      <w:r w:rsidR="00046BE3" w:rsidRPr="008C45E2">
                        <w:rPr>
                          <w:rFonts w:cs="Times New Roman"/>
                          <w:color w:val="004074"/>
                          <w:sz w:val="48"/>
                          <w:szCs w:val="48"/>
                          <w:lang w:val="tr-TR"/>
                        </w:rPr>
                        <w:br/>
                      </w:r>
                      <w:r w:rsidR="00046BE3" w:rsidRPr="008C45E2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 xml:space="preserve">Delegasyon Başvuru Formu </w:t>
                      </w:r>
                    </w:p>
                    <w:p w:rsidR="00E73C87" w:rsidRPr="008C45E2" w:rsidRDefault="00F44957" w:rsidP="00E73C87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</w:pPr>
                      <w:r w:rsidRPr="008C45E2">
                        <w:rPr>
                          <w:rFonts w:cs="Times New Roman"/>
                          <w:sz w:val="34"/>
                          <w:szCs w:val="34"/>
                          <w:lang w:val="tr-TR"/>
                        </w:rPr>
                        <w:t>12-15 Ocak 2018</w:t>
                      </w:r>
                    </w:p>
                    <w:p w:rsidR="005A2B07" w:rsidRPr="008C45E2" w:rsidRDefault="00E73C87" w:rsidP="00E73C87">
                      <w:pPr>
                        <w:pStyle w:val="stbilgi"/>
                        <w:tabs>
                          <w:tab w:val="clear" w:pos="4320"/>
                          <w:tab w:val="center" w:pos="4536"/>
                          <w:tab w:val="right" w:pos="9046"/>
                        </w:tabs>
                        <w:rPr>
                          <w:rFonts w:eastAsia="Palatino Linotype" w:cs="Times New Roman"/>
                          <w:sz w:val="34"/>
                          <w:szCs w:val="34"/>
                          <w:lang w:val="tr-TR"/>
                        </w:rPr>
                      </w:pPr>
                      <w:r w:rsidRPr="008C45E2">
                        <w:rPr>
                          <w:rStyle w:val="Hyperlink0"/>
                          <w:rFonts w:cs="Times New Roman"/>
                          <w:sz w:val="30"/>
                          <w:szCs w:val="30"/>
                          <w:lang w:val="tr-TR"/>
                        </w:rPr>
                        <w:t>tedistanbululusalforumu@gmail.com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F44957">
        <w:rPr>
          <w:noProof/>
          <w:lang w:val="tr-TR" w:eastAsia="tr-TR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5B8A61B" wp14:editId="37C92E2E">
                <wp:simplePos x="0" y="0"/>
                <wp:positionH relativeFrom="page">
                  <wp:posOffset>160655</wp:posOffset>
                </wp:positionH>
                <wp:positionV relativeFrom="page">
                  <wp:posOffset>6538595</wp:posOffset>
                </wp:positionV>
                <wp:extent cx="7214235" cy="3702050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4235" cy="370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1420" w:type="dxa"/>
                              <w:tblInd w:w="20" w:type="dxa"/>
                              <w:tblBorders>
                                <w:top w:val="single" w:sz="8" w:space="0" w:color="FFFFFF"/>
                                <w:left w:val="single" w:sz="8" w:space="0" w:color="004074"/>
                                <w:bottom w:val="single" w:sz="8" w:space="0" w:color="FFFFFF"/>
                                <w:right w:val="single" w:sz="8" w:space="0" w:color="004074"/>
                                <w:insideH w:val="single" w:sz="8" w:space="0" w:color="004074"/>
                                <w:insideV w:val="single" w:sz="8" w:space="0" w:color="004074"/>
                              </w:tblBorders>
                              <w:shd w:val="clear" w:color="auto" w:fill="004074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0"/>
                              <w:gridCol w:w="1493"/>
                              <w:gridCol w:w="965"/>
                              <w:gridCol w:w="81"/>
                              <w:gridCol w:w="2021"/>
                              <w:gridCol w:w="1764"/>
                              <w:gridCol w:w="1323"/>
                              <w:gridCol w:w="1171"/>
                              <w:gridCol w:w="1092"/>
                            </w:tblGrid>
                            <w:tr w:rsidR="005A2B07" w:rsidTr="00E73C87">
                              <w:trPr>
                                <w:trHeight w:val="669"/>
                              </w:trPr>
                              <w:tc>
                                <w:tcPr>
                                  <w:tcW w:w="11420" w:type="dxa"/>
                                  <w:gridSpan w:val="9"/>
                                  <w:tcBorders>
                                    <w:top w:val="single" w:sz="16" w:space="0" w:color="004074"/>
                                    <w:left w:val="single" w:sz="16" w:space="0" w:color="004074"/>
                                    <w:bottom w:val="single" w:sz="4" w:space="0" w:color="FFFFFF"/>
                                    <w:right w:val="single" w:sz="16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>
                                  <w:pPr>
                                    <w:tabs>
                                      <w:tab w:val="left" w:pos="1440"/>
                                      <w:tab w:val="left" w:pos="2880"/>
                                      <w:tab w:val="left" w:pos="4320"/>
                                      <w:tab w:val="left" w:pos="5760"/>
                                      <w:tab w:val="left" w:pos="7200"/>
                                      <w:tab w:val="left" w:pos="8640"/>
                                      <w:tab w:val="left" w:pos="1008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E73C87">
                                    <w:rPr>
                                      <w:b/>
                                      <w:bCs/>
                                      <w:color w:val="FFFFFF"/>
                                      <w:sz w:val="28"/>
                                      <w:szCs w:val="32"/>
                                    </w:rPr>
                                    <w:t>Delege Bilgileri</w:t>
                                  </w:r>
                                </w:p>
                              </w:tc>
                            </w:tr>
                            <w:tr w:rsidR="005A2B07" w:rsidTr="00E73C87">
                              <w:trPr>
                                <w:trHeight w:val="732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FFFFFF"/>
                                    <w:left w:val="single" w:sz="16" w:space="0" w:color="004074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 xml:space="preserve">Ad- </w:t>
                                  </w:r>
                                  <w:proofErr w:type="spellStart"/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Soyad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5A2B07" w:rsidRPr="00F4495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Doğum Tarihi</w:t>
                                  </w:r>
                                </w:p>
                              </w:tc>
                              <w:tc>
                                <w:tcPr>
                                  <w:tcW w:w="1046" w:type="dxa"/>
                                  <w:gridSpan w:val="2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Cinsiyet</w:t>
                                  </w:r>
                                </w:p>
                              </w:tc>
                              <w:tc>
                                <w:tcPr>
                                  <w:tcW w:w="202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E-posta Adresi</w:t>
                                  </w:r>
                                </w:p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bottom"/>
                                </w:tcPr>
                                <w:p w:rsidR="005A2B07" w:rsidRPr="00F44957" w:rsidRDefault="00046BE3" w:rsidP="00E73C87">
                                  <w:pPr>
                                    <w:tabs>
                                      <w:tab w:val="left" w:pos="1440"/>
                                    </w:tabs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Telefon Numarası</w:t>
                                  </w:r>
                                </w:p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Komite Tercihi 1</w:t>
                                  </w:r>
                                </w:p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4" w:space="0" w:color="FFFFFF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Komite Tercihi 2</w:t>
                                  </w:r>
                                </w:p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8" w:space="0" w:color="004074"/>
                                    <w:right w:val="single" w:sz="16" w:space="0" w:color="004074"/>
                                  </w:tcBorders>
                                  <w:shd w:val="clear" w:color="auto" w:fill="004074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Pr="00F44957" w:rsidRDefault="00046BE3" w:rsidP="00E73C87">
                                  <w:pPr>
                                    <w:suppressAutoHyphens/>
                                    <w:spacing w:after="200" w:line="276" w:lineRule="auto"/>
                                    <w:jc w:val="center"/>
                                    <w:outlineLvl w:val="0"/>
                                  </w:pPr>
                                  <w:r w:rsidRPr="00F44957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  <w:szCs w:val="22"/>
                                    </w:rPr>
                                    <w:t>Komite Tercihi 3</w:t>
                                  </w:r>
                                </w:p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8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8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4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  <w:tr w:rsidR="005A2B07" w:rsidTr="00F44957">
                              <w:trPr>
                                <w:trHeight w:val="510"/>
                              </w:trPr>
                              <w:tc>
                                <w:tcPr>
                                  <w:tcW w:w="1510" w:type="dxa"/>
                                  <w:tcBorders>
                                    <w:top w:val="single" w:sz="4" w:space="0" w:color="004074"/>
                                    <w:left w:val="single" w:sz="16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49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965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2102" w:type="dxa"/>
                                  <w:gridSpan w:val="2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764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323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171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4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  <w:tc>
                                <w:tcPr>
                                  <w:tcW w:w="1092" w:type="dxa"/>
                                  <w:tcBorders>
                                    <w:top w:val="single" w:sz="4" w:space="0" w:color="004074"/>
                                    <w:left w:val="single" w:sz="4" w:space="0" w:color="004074"/>
                                    <w:bottom w:val="single" w:sz="16" w:space="0" w:color="004074"/>
                                    <w:right w:val="single" w:sz="16" w:space="0" w:color="004074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100" w:type="dxa"/>
                                    <w:bottom w:w="0" w:type="dxa"/>
                                    <w:right w:w="100" w:type="dxa"/>
                                  </w:tcMar>
                                  <w:vAlign w:val="center"/>
                                </w:tcPr>
                                <w:p w:rsidR="005A2B07" w:rsidRDefault="005A2B07"/>
                              </w:tc>
                            </w:tr>
                          </w:tbl>
                          <w:p w:rsidR="00515813" w:rsidRDefault="00515813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0" style="position:absolute;margin-left:12.65pt;margin-top:514.85pt;width:568.05pt;height:291.5pt;z-index:25166540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V/TlgEAABsDAAAOAAAAZHJzL2Uyb0RvYy54bWysUstu2zAQvBfIPxC8x5Jlpw4Ey0GAIEGA&#10;og2Q9gMoirQYiA/sMpb8913SshO0t6IXcpfkzs7Mcns32YEdFKDxruHLRcmZctJ3xu0b/uvn4/Ut&#10;ZxiF68TgnWr4USG/21192Y6hVpXv/dApYATisB5Dw/sYQ10UKHtlBS58UI4utQcrIqWwLzoQI6Hb&#10;oajK8msxeugCeKkQ6fThdMl3GV9rJeMPrVFFNjScuMW8Ql7btBa7raj3IEJv5ExD/AMLK4yjpheo&#10;BxEFewfzF5Q1Ejx6HRfS28JrbaTKGkjNsvxDzWsvgspayBwMF5vw/8HK74cXYKaj2ZWb1Wa9vF2R&#10;TU5YmtWJ3T1E5ts3cjKZNQasqeY1vMCcIYVJ+aTBpp2q2JQNPl4MVlNkkg431XJdrW44k3S32pRV&#10;eZNHUHyUB8D4pLxlKWg4pL4JVhy+YaSW9PT8hJJE50QgRXFqp6xlfaba+u5I+oZnR56l+Z8DOAft&#10;HKQeGO7fo380uU8CPJXPfWgCuf38W9KIP+f51cef3v0GAAD//wMAUEsDBBQABgAIAAAAIQCq8gk0&#10;4gAAAA0BAAAPAAAAZHJzL2Rvd25yZXYueG1sTI9NT8MwDIbvSPyHyEhcEEsboNtK0wkh7YaEVjjA&#10;LWtMW2icqsnWwq/HO8HNH49ePy42s+vFEcfQedKQLhIQSLW3HTUaXl+21ysQIRqypveEGr4xwKY8&#10;PytMbv1EOzxWsREcQiE3GtoYh1zKULfoTFj4AYl3H350JnI7NtKOZuJw10uVJJl0piO+0JoBH1us&#10;v6qD07B9fuuQfuTuar2a/Get3qv2adD68mJ+uAcRcY5/MJz0WR1Kdtr7A9kgeg3q7oZJnidqvQRx&#10;ItIsvQWx5ypL1RJkWcj/X5S/AAAA//8DAFBLAQItABQABgAIAAAAIQC2gziS/gAAAOEBAAATAAAA&#10;AAAAAAAAAAAAAAAAAABbQ29udGVudF9UeXBlc10ueG1sUEsBAi0AFAAGAAgAAAAhADj9If/WAAAA&#10;lAEAAAsAAAAAAAAAAAAAAAAALwEAAF9yZWxzLy5yZWxzUEsBAi0AFAAGAAgAAAAhABn5X9OWAQAA&#10;GwMAAA4AAAAAAAAAAAAAAAAALgIAAGRycy9lMm9Eb2MueG1sUEsBAi0AFAAGAAgAAAAhAKryCTTi&#10;AAAADQEAAA8AAAAAAAAAAAAAAAAA8AMAAGRycy9kb3ducmV2LnhtbFBLBQYAAAAABAAEAPMAAAD/&#10;BAAAAAA=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11420" w:type="dxa"/>
                        <w:tblInd w:w="20" w:type="dxa"/>
                        <w:tblBorders>
                          <w:top w:val="single" w:sz="8" w:space="0" w:color="FFFFFF"/>
                          <w:left w:val="single" w:sz="8" w:space="0" w:color="004074"/>
                          <w:bottom w:val="single" w:sz="8" w:space="0" w:color="FFFFFF"/>
                          <w:right w:val="single" w:sz="8" w:space="0" w:color="004074"/>
                          <w:insideH w:val="single" w:sz="8" w:space="0" w:color="004074"/>
                          <w:insideV w:val="single" w:sz="8" w:space="0" w:color="004074"/>
                        </w:tblBorders>
                        <w:shd w:val="clear" w:color="auto" w:fill="004074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0"/>
                        <w:gridCol w:w="1493"/>
                        <w:gridCol w:w="965"/>
                        <w:gridCol w:w="81"/>
                        <w:gridCol w:w="2021"/>
                        <w:gridCol w:w="1764"/>
                        <w:gridCol w:w="1323"/>
                        <w:gridCol w:w="1171"/>
                        <w:gridCol w:w="1092"/>
                      </w:tblGrid>
                      <w:tr w:rsidR="005A2B07" w:rsidTr="00E73C87">
                        <w:trPr>
                          <w:trHeight w:val="669"/>
                        </w:trPr>
                        <w:tc>
                          <w:tcPr>
                            <w:tcW w:w="11420" w:type="dxa"/>
                            <w:gridSpan w:val="9"/>
                            <w:tcBorders>
                              <w:top w:val="single" w:sz="16" w:space="0" w:color="004074"/>
                              <w:left w:val="single" w:sz="16" w:space="0" w:color="004074"/>
                              <w:bottom w:val="single" w:sz="4" w:space="0" w:color="FFFFFF"/>
                              <w:right w:val="single" w:sz="16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>
                            <w:pPr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  <w:tab w:val="left" w:pos="1008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E73C87">
                              <w:rPr>
                                <w:b/>
                                <w:bCs/>
                                <w:color w:val="FFFFFF"/>
                                <w:sz w:val="28"/>
                                <w:szCs w:val="32"/>
                              </w:rPr>
                              <w:t>Delege Bilgileri</w:t>
                            </w:r>
                          </w:p>
                        </w:tc>
                      </w:tr>
                      <w:tr w:rsidR="005A2B07" w:rsidTr="00E73C87">
                        <w:trPr>
                          <w:trHeight w:val="732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FFFFFF"/>
                              <w:left w:val="single" w:sz="16" w:space="0" w:color="004074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 xml:space="preserve">Ad- </w:t>
                            </w:r>
                            <w:proofErr w:type="spellStart"/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Soyad</w:t>
                            </w:r>
                            <w:proofErr w:type="spellEnd"/>
                          </w:p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5A2B07" w:rsidRPr="00F4495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Doğum Tarihi</w:t>
                            </w:r>
                          </w:p>
                        </w:tc>
                        <w:tc>
                          <w:tcPr>
                            <w:tcW w:w="1046" w:type="dxa"/>
                            <w:gridSpan w:val="2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Cinsiyet</w:t>
                            </w:r>
                          </w:p>
                        </w:tc>
                        <w:tc>
                          <w:tcPr>
                            <w:tcW w:w="202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E-posta Adresi</w:t>
                            </w:r>
                          </w:p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bottom"/>
                          </w:tcPr>
                          <w:p w:rsidR="005A2B07" w:rsidRPr="00F44957" w:rsidRDefault="00046BE3" w:rsidP="00E73C87">
                            <w:pPr>
                              <w:tabs>
                                <w:tab w:val="left" w:pos="1440"/>
                              </w:tabs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Telefon Numarası</w:t>
                            </w:r>
                          </w:p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Komite Tercihi 1</w:t>
                            </w:r>
                          </w:p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4" w:space="0" w:color="FFFFFF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Komite Tercihi 2</w:t>
                            </w:r>
                          </w:p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8" w:space="0" w:color="004074"/>
                              <w:right w:val="single" w:sz="16" w:space="0" w:color="004074"/>
                            </w:tcBorders>
                            <w:shd w:val="clear" w:color="auto" w:fill="004074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Pr="00F44957" w:rsidRDefault="00046BE3" w:rsidP="00E73C87">
                            <w:pPr>
                              <w:suppressAutoHyphens/>
                              <w:spacing w:after="200" w:line="276" w:lineRule="auto"/>
                              <w:jc w:val="center"/>
                              <w:outlineLvl w:val="0"/>
                            </w:pPr>
                            <w:r w:rsidRPr="00F44957">
                              <w:rPr>
                                <w:b/>
                                <w:bCs/>
                                <w:color w:val="FFFFFF"/>
                                <w:sz w:val="22"/>
                                <w:szCs w:val="22"/>
                              </w:rPr>
                              <w:t>Komite Tercihi 3</w:t>
                            </w:r>
                          </w:p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8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8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4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  <w:tr w:rsidR="005A2B07" w:rsidTr="00F44957">
                        <w:trPr>
                          <w:trHeight w:val="510"/>
                        </w:trPr>
                        <w:tc>
                          <w:tcPr>
                            <w:tcW w:w="1510" w:type="dxa"/>
                            <w:tcBorders>
                              <w:top w:val="single" w:sz="4" w:space="0" w:color="004074"/>
                              <w:left w:val="single" w:sz="16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49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965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2102" w:type="dxa"/>
                            <w:gridSpan w:val="2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764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323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171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4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  <w:tc>
                          <w:tcPr>
                            <w:tcW w:w="1092" w:type="dxa"/>
                            <w:tcBorders>
                              <w:top w:val="single" w:sz="4" w:space="0" w:color="004074"/>
                              <w:left w:val="single" w:sz="4" w:space="0" w:color="004074"/>
                              <w:bottom w:val="single" w:sz="16" w:space="0" w:color="004074"/>
                              <w:right w:val="single" w:sz="16" w:space="0" w:color="004074"/>
                            </w:tcBorders>
                            <w:shd w:val="clear" w:color="auto" w:fill="FFFFFF"/>
                            <w:tcMar>
                              <w:top w:w="0" w:type="dxa"/>
                              <w:left w:w="100" w:type="dxa"/>
                              <w:bottom w:w="0" w:type="dxa"/>
                              <w:right w:w="100" w:type="dxa"/>
                            </w:tcMar>
                            <w:vAlign w:val="center"/>
                          </w:tcPr>
                          <w:p w:rsidR="005A2B07" w:rsidRDefault="005A2B07"/>
                        </w:tc>
                      </w:tr>
                    </w:tbl>
                    <w:p w:rsidR="00515813" w:rsidRDefault="00515813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046BE3">
        <w:rPr>
          <w:noProof/>
          <w:lang w:val="tr-TR" w:eastAsia="tr-TR"/>
        </w:rPr>
        <w:drawing>
          <wp:anchor distT="152400" distB="152400" distL="152400" distR="152400" simplePos="0" relativeHeight="251663360" behindDoc="0" locked="0" layoutInCell="1" allowOverlap="1" wp14:anchorId="3BFD626B" wp14:editId="02B57632">
            <wp:simplePos x="0" y="0"/>
            <wp:positionH relativeFrom="margin">
              <wp:posOffset>3770313</wp:posOffset>
            </wp:positionH>
            <wp:positionV relativeFrom="page">
              <wp:posOffset>396200</wp:posOffset>
            </wp:positionV>
            <wp:extent cx="2453005" cy="1372129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iuf logo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005" cy="13721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46BE3">
        <w:rPr>
          <w:rFonts w:ascii="Arial Unicode MS" w:hAnsi="Arial Unicode MS"/>
        </w:rPr>
        <w:br w:type="page"/>
      </w:r>
    </w:p>
    <w:p w:rsidR="005A2B07" w:rsidRDefault="00AF1DE7">
      <w:pPr>
        <w:pStyle w:val="Default"/>
        <w:spacing w:line="276" w:lineRule="auto"/>
        <w:ind w:right="288"/>
        <w:jc w:val="center"/>
      </w:pPr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06840F0B" wp14:editId="1341D94A">
                <wp:simplePos x="0" y="0"/>
                <wp:positionH relativeFrom="page">
                  <wp:posOffset>273050</wp:posOffset>
                </wp:positionH>
                <wp:positionV relativeFrom="page">
                  <wp:posOffset>471170</wp:posOffset>
                </wp:positionV>
                <wp:extent cx="7007860" cy="9881870"/>
                <wp:effectExtent l="0" t="0" r="0" b="0"/>
                <wp:wrapNone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7860" cy="988187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A2B07" w:rsidRPr="003A615C" w:rsidRDefault="00046BE3">
                            <w:pPr>
                              <w:pStyle w:val="Default"/>
                              <w:spacing w:after="200"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3A61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u w:val="single"/>
                                <w:lang w:val="de-DE"/>
                              </w:rPr>
                              <w:t>KOM</w:t>
                            </w:r>
                            <w:r w:rsidRPr="003A615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  <w:t>İTE KONULARI</w:t>
                            </w:r>
                          </w:p>
                          <w:p w:rsidR="00AF1DE7" w:rsidRPr="003A615C" w:rsidRDefault="00AF1DE7">
                            <w:pPr>
                              <w:pStyle w:val="Default"/>
                              <w:spacing w:after="200" w:line="276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4"/>
                                <w:u w:val="single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1.TEKNOLOJİK KALKINMA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 xml:space="preserve">Teknolojik alanda </w:t>
                            </w:r>
                            <w:proofErr w:type="spellStart"/>
                            <w:r w:rsidR="003A615C" w:rsidRPr="003A615C">
                              <w:rPr>
                                <w:sz w:val="28"/>
                              </w:rPr>
                              <w:t>inovatif</w:t>
                            </w:r>
                            <w:proofErr w:type="spellEnd"/>
                            <w:r w:rsidR="003A615C" w:rsidRPr="003A615C">
                              <w:rPr>
                                <w:sz w:val="28"/>
                              </w:rPr>
                              <w:t xml:space="preserve"> düşünceyi geliştirmek ve yerel üretimi arttırmak için neler yapılmalıdır?</w:t>
                            </w:r>
                          </w:p>
                          <w:p w:rsidR="00AF1DE7" w:rsidRPr="003A615C" w:rsidRDefault="00AF1DE7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2.EKONOMİ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Uzun vadede gelir dağılım dengesinin bozulmaması için ne gibi çalışmalar yapılabilir?</w:t>
                            </w:r>
                            <w:r w:rsidRPr="003A615C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AF1DE7" w:rsidRPr="003A615C" w:rsidRDefault="00AF1DE7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615C">
                              <w:rPr>
                                <w:sz w:val="28"/>
                              </w:rPr>
                              <w:t xml:space="preserve">                </w:t>
                            </w:r>
                          </w:p>
                          <w:p w:rsid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  <w:shd w:val="clear" w:color="auto" w:fill="FFFFFF"/>
                              </w:rPr>
                              <w:t xml:space="preserve">3.ÇEVRE KOMİTESİ: </w:t>
                            </w:r>
                            <w:r w:rsidR="004A0F13" w:rsidRPr="004A0F13">
                              <w:rPr>
                                <w:sz w:val="28"/>
                              </w:rPr>
                              <w:t>Gelecek yıllarda olası doğal afetlerin olumsuz etkilerini en aza indirgemek adına neler yapılabilir?</w:t>
                            </w:r>
                          </w:p>
                          <w:p w:rsidR="004A0F13" w:rsidRPr="003A615C" w:rsidRDefault="004A0F13" w:rsidP="00AF1DE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4.NÜFUS VE KALKINMA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Türkiye’nin nüfus dağılımını dengelemek için ne gibi çalışmalar yapılabilir?</w:t>
                            </w:r>
                          </w:p>
                          <w:p w:rsidR="00AF1DE7" w:rsidRPr="003A615C" w:rsidRDefault="00AF1DE7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5.SAĞLIK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Madde bağımlılığının toplumda yayılmasının önüne geçmek için neler yapılabilir?</w:t>
                            </w:r>
                          </w:p>
                          <w:p w:rsidR="003A615C" w:rsidRPr="003A615C" w:rsidRDefault="003A615C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6.KÜLTÜR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Türkiye’nin film ve</w:t>
                            </w:r>
                            <w:bookmarkStart w:id="0" w:name="_GoBack"/>
                            <w:bookmarkEnd w:id="0"/>
                            <w:r w:rsidR="003A615C" w:rsidRPr="003A615C">
                              <w:rPr>
                                <w:sz w:val="28"/>
                              </w:rPr>
                              <w:t xml:space="preserve"> müzik sektörü nasıl kültürel değerlerini kaybetmeden popüler kültüre ayak uydurabilir?</w:t>
                            </w:r>
                          </w:p>
                          <w:p w:rsidR="003A615C" w:rsidRPr="003A615C" w:rsidRDefault="003A615C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7.EĞİTİM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Öğrenci başarı ortalamasının arttırılması için neler yapılabilir?</w:t>
                            </w:r>
                          </w:p>
                          <w:p w:rsidR="003A615C" w:rsidRPr="003A615C" w:rsidRDefault="003A615C" w:rsidP="00AF1DE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8.GÜVENLİK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Silahlanmaların denetiminin arttırılması için ne gibi çalışmalar yapılabilir?</w:t>
                            </w:r>
                          </w:p>
                          <w:p w:rsidR="003A615C" w:rsidRPr="003A615C" w:rsidRDefault="003A615C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  <w:szCs w:val="20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9.KADIN HAKLARI KOMİTESİ: </w:t>
                            </w:r>
                            <w:r w:rsidR="003A615C" w:rsidRPr="003A615C">
                              <w:rPr>
                                <w:sz w:val="28"/>
                                <w:szCs w:val="20"/>
                              </w:rPr>
                              <w:t>Kadına şiddetin önüne nasıl geçilebilir?</w:t>
                            </w:r>
                          </w:p>
                          <w:p w:rsidR="00AF1DE7" w:rsidRPr="003A615C" w:rsidRDefault="00AF1DE7" w:rsidP="00AF1DE7">
                            <w:pPr>
                              <w:rPr>
                                <w:sz w:val="28"/>
                              </w:rPr>
                            </w:pPr>
                          </w:p>
                          <w:p w:rsidR="00AF1DE7" w:rsidRPr="003A615C" w:rsidRDefault="00AF1DE7" w:rsidP="00AF1DE7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3A615C">
                              <w:rPr>
                                <w:b/>
                                <w:sz w:val="28"/>
                              </w:rPr>
                              <w:t xml:space="preserve">10.DIŞ İLİŞKİLER KOMİTESİ: </w:t>
                            </w:r>
                            <w:r w:rsidR="003A615C" w:rsidRPr="003A615C">
                              <w:rPr>
                                <w:sz w:val="28"/>
                              </w:rPr>
                              <w:t>Uluslararası ilişkilerde Türkiye ile Avrupa Birliği ülkeleri arasındaki ilişkileri kuvvetlendirmek için neler yapılabilir?</w:t>
                            </w:r>
                          </w:p>
                          <w:p w:rsidR="005A2B07" w:rsidRPr="00F44957" w:rsidRDefault="005A2B07" w:rsidP="00AF1DE7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left:0;text-align:left;margin-left:21.5pt;margin-top:37.1pt;width:551.8pt;height:778.1pt;z-index:251666432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Z683wEAAKwDAAAOAAAAZHJzL2Uyb0RvYy54bWysU8GO2yAQvVfqPyDuje1kd+NGcVarrraq&#10;VLUr7fYDMIaYChgKJHb+vgNOslZ7q5oDYYB5M+/N8/Z+NJochQ8KbEOrRUmJsBw6ZfcN/fH69KGm&#10;JERmO6bBioaeRKD3u/fvtoPbiCX0oDvhCYLYsBlcQ/sY3aYoAu+FYWEBTli8lOANixj6fdF5NiC6&#10;0cWyLO+KAXznPHARAp4+Tpd0l/GlFDx+lzKISHRDsbeYV5/XNq3Fbss2e89cr/i5DfYPXRimLBa9&#10;Qj2yyMjBq7+gjOIeAsi44GAKkFJxkTkgm6r8g81Lz5zIXFCc4K4yhf8Hy78dnz1RHc6uXK/WN1W9&#10;WlFimcFZTd09+Eig/YlKJrEGFzaY8+Ke/TkKuE3MR+lN+scsMmaBT1eBxRgJx8N1Wa7rO5wDx7uP&#10;dV3V6zyC4i3d+RA/CzAkbRrqU90Ey45fQ8SS+PTyJB1beFJa5ylqSwakscQiWIChmaRmU/LslVER&#10;DaeVaehNmX6JFYJqm+BEtsy5UuI6sUu7OLZjFur2okML3QnFG9A9DQ2/DswLSvQXi+O5LevURZwH&#10;fh6088AezCdAg1aUMMt7QH9e+n44RJAqE09NTCWx4RSgJXLrZ/smz83j/OrtI9v9BgAA//8DAFBL&#10;AwQUAAYACAAAACEA0loZbOAAAAALAQAADwAAAGRycy9kb3ducmV2LnhtbEyPwU7DMBBE70j8g7VI&#10;XBB12roGhTgVClTiSuED3HhJ0trrEDtt6NfjnuA2q1nNvCnWk7PsiEPoPCmYzzJgSLU3HTUKPj82&#10;94/AQtRktPWECn4wwLq8vip0bvyJ3vG4jQ1LIRRyraCNsc85D3WLToeZ75GS9+UHp2M6h4abQZ9S&#10;uLN8kWWSO91Ramh1j1WL9WE7OgVv9bh/Oa++Bcm7szy8VpvVvrJK3d5Mz0/AIk7x7xku+AkdysS0&#10;8yOZwKwCsUxTooIHsQB28edCSmC7pOQyE8DLgv/fUP4CAAD//wMAUEsBAi0AFAAGAAgAAAAhALaD&#10;OJL+AAAA4QEAABMAAAAAAAAAAAAAAAAAAAAAAFtDb250ZW50X1R5cGVzXS54bWxQSwECLQAUAAYA&#10;CAAAACEAOP0h/9YAAACUAQAACwAAAAAAAAAAAAAAAAAvAQAAX3JlbHMvLnJlbHNQSwECLQAUAAYA&#10;CAAAACEAO9WevN8BAACsAwAADgAAAAAAAAAAAAAAAAAuAgAAZHJzL2Uyb0RvYy54bWxQSwECLQAU&#10;AAYACAAAACEA0loZbOAAAAALAQAADwAAAAAAAAAAAAAAAAA5BAAAZHJzL2Rvd25yZXYueG1sUEsF&#10;BgAAAAAEAAQA8wAAAEYFAAAAAA==&#10;" filled="f" stroked="f" strokeweight="1pt">
                <v:stroke miterlimit="4"/>
                <v:textbox inset="4pt,4pt,4pt,4pt">
                  <w:txbxContent>
                    <w:p w:rsidR="005A2B07" w:rsidRPr="003A615C" w:rsidRDefault="00046BE3">
                      <w:pPr>
                        <w:pStyle w:val="Default"/>
                        <w:spacing w:after="200"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  <w:r w:rsidRPr="003A61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u w:val="single"/>
                          <w:lang w:val="de-DE"/>
                        </w:rPr>
                        <w:t>KOM</w:t>
                      </w:r>
                      <w:r w:rsidRPr="003A615C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4"/>
                          <w:u w:val="single"/>
                        </w:rPr>
                        <w:t>İTE KONULARI</w:t>
                      </w:r>
                    </w:p>
                    <w:p w:rsidR="00AF1DE7" w:rsidRPr="003A615C" w:rsidRDefault="00AF1DE7">
                      <w:pPr>
                        <w:pStyle w:val="Default"/>
                        <w:spacing w:after="200" w:line="276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4"/>
                          <w:u w:val="single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1.TEKNOLOJİK KALKINMA KOMİTESİ: </w:t>
                      </w:r>
                      <w:r w:rsidR="003A615C" w:rsidRPr="003A615C">
                        <w:rPr>
                          <w:sz w:val="28"/>
                        </w:rPr>
                        <w:t xml:space="preserve">Teknolojik alanda </w:t>
                      </w:r>
                      <w:proofErr w:type="spellStart"/>
                      <w:r w:rsidR="003A615C" w:rsidRPr="003A615C">
                        <w:rPr>
                          <w:sz w:val="28"/>
                        </w:rPr>
                        <w:t>inovatif</w:t>
                      </w:r>
                      <w:proofErr w:type="spellEnd"/>
                      <w:r w:rsidR="003A615C" w:rsidRPr="003A615C">
                        <w:rPr>
                          <w:sz w:val="28"/>
                        </w:rPr>
                        <w:t xml:space="preserve"> düşünceyi geliştirmek ve yerel üretimi arttırmak için neler yapılmalıdır?</w:t>
                      </w:r>
                    </w:p>
                    <w:p w:rsidR="00AF1DE7" w:rsidRPr="003A615C" w:rsidRDefault="00AF1DE7" w:rsidP="00AF1DE7">
                      <w:pPr>
                        <w:rPr>
                          <w:b/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2.EKONOMİ KOMİTESİ: </w:t>
                      </w:r>
                      <w:r w:rsidR="003A615C" w:rsidRPr="003A615C">
                        <w:rPr>
                          <w:sz w:val="28"/>
                        </w:rPr>
                        <w:t>Uzun vadede gelir dağılım dengesinin bozulmaması için ne gibi çalışmalar yapılabilir?</w:t>
                      </w:r>
                      <w:r w:rsidRPr="003A615C">
                        <w:rPr>
                          <w:sz w:val="28"/>
                        </w:rPr>
                        <w:t xml:space="preserve"> </w:t>
                      </w:r>
                    </w:p>
                    <w:p w:rsidR="00AF1DE7" w:rsidRPr="003A615C" w:rsidRDefault="00AF1DE7" w:rsidP="00AF1DE7">
                      <w:pPr>
                        <w:rPr>
                          <w:b/>
                          <w:sz w:val="28"/>
                        </w:rPr>
                      </w:pPr>
                      <w:r w:rsidRPr="003A615C">
                        <w:rPr>
                          <w:sz w:val="28"/>
                        </w:rPr>
                        <w:t xml:space="preserve">                </w:t>
                      </w:r>
                    </w:p>
                    <w:p w:rsid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  <w:shd w:val="clear" w:color="auto" w:fill="FFFFFF"/>
                        </w:rPr>
                        <w:t xml:space="preserve">3.ÇEVRE KOMİTESİ: </w:t>
                      </w:r>
                      <w:r w:rsidR="004A0F13" w:rsidRPr="004A0F13">
                        <w:rPr>
                          <w:sz w:val="28"/>
                        </w:rPr>
                        <w:t>Gelecek yıllarda olası doğal afetlerin olumsuz etkilerini en aza indirgemek adına neler yapılabilir?</w:t>
                      </w:r>
                    </w:p>
                    <w:p w:rsidR="004A0F13" w:rsidRPr="003A615C" w:rsidRDefault="004A0F13" w:rsidP="00AF1DE7">
                      <w:pPr>
                        <w:rPr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4.NÜFUS VE KALKINMA KOMİTESİ: </w:t>
                      </w:r>
                      <w:r w:rsidR="003A615C" w:rsidRPr="003A615C">
                        <w:rPr>
                          <w:sz w:val="28"/>
                        </w:rPr>
                        <w:t>Türkiye’nin nüfus dağılımını dengelemek için ne gibi çalışmalar yapılabilir?</w:t>
                      </w:r>
                    </w:p>
                    <w:p w:rsidR="00AF1DE7" w:rsidRPr="003A615C" w:rsidRDefault="00AF1DE7" w:rsidP="00AF1DE7">
                      <w:pPr>
                        <w:rPr>
                          <w:b/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5.SAĞLIK KOMİTESİ: </w:t>
                      </w:r>
                      <w:r w:rsidR="003A615C" w:rsidRPr="003A615C">
                        <w:rPr>
                          <w:sz w:val="28"/>
                        </w:rPr>
                        <w:t>Madde bağımlılığının toplumda yayılmasının önüne geçmek için neler yapılabilir?</w:t>
                      </w:r>
                    </w:p>
                    <w:p w:rsidR="003A615C" w:rsidRPr="003A615C" w:rsidRDefault="003A615C" w:rsidP="00AF1DE7">
                      <w:pPr>
                        <w:rPr>
                          <w:b/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6.KÜLTÜR KOMİTESİ: </w:t>
                      </w:r>
                      <w:r w:rsidR="003A615C" w:rsidRPr="003A615C">
                        <w:rPr>
                          <w:sz w:val="28"/>
                        </w:rPr>
                        <w:t>Türkiye’nin film ve</w:t>
                      </w:r>
                      <w:bookmarkStart w:id="1" w:name="_GoBack"/>
                      <w:bookmarkEnd w:id="1"/>
                      <w:r w:rsidR="003A615C" w:rsidRPr="003A615C">
                        <w:rPr>
                          <w:sz w:val="28"/>
                        </w:rPr>
                        <w:t xml:space="preserve"> müzik sektörü nasıl kültürel değerlerini kaybetmeden popüler kültüre ayak uydurabilir?</w:t>
                      </w:r>
                    </w:p>
                    <w:p w:rsidR="003A615C" w:rsidRPr="003A615C" w:rsidRDefault="003A615C" w:rsidP="00AF1DE7">
                      <w:pPr>
                        <w:rPr>
                          <w:b/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7.EĞİTİM KOMİTESİ: </w:t>
                      </w:r>
                      <w:r w:rsidR="003A615C" w:rsidRPr="003A615C">
                        <w:rPr>
                          <w:sz w:val="28"/>
                        </w:rPr>
                        <w:t>Öğrenci başarı ortalamasının arttırılması için neler yapılabilir?</w:t>
                      </w:r>
                    </w:p>
                    <w:p w:rsidR="003A615C" w:rsidRPr="003A615C" w:rsidRDefault="003A615C" w:rsidP="00AF1DE7">
                      <w:pPr>
                        <w:rPr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8.GÜVENLİK KOMİTESİ: </w:t>
                      </w:r>
                      <w:r w:rsidR="003A615C" w:rsidRPr="003A615C">
                        <w:rPr>
                          <w:sz w:val="28"/>
                        </w:rPr>
                        <w:t>Silahlanmaların denetiminin arttırılması için ne gibi çalışmalar yapılabilir?</w:t>
                      </w:r>
                    </w:p>
                    <w:p w:rsidR="003A615C" w:rsidRPr="003A615C" w:rsidRDefault="003A615C" w:rsidP="00AF1DE7">
                      <w:pPr>
                        <w:rPr>
                          <w:b/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sz w:val="28"/>
                          <w:szCs w:val="20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9.KADIN HAKLARI KOMİTESİ: </w:t>
                      </w:r>
                      <w:r w:rsidR="003A615C" w:rsidRPr="003A615C">
                        <w:rPr>
                          <w:sz w:val="28"/>
                          <w:szCs w:val="20"/>
                        </w:rPr>
                        <w:t>Kadına şiddetin önüne nasıl geçilebilir?</w:t>
                      </w:r>
                    </w:p>
                    <w:p w:rsidR="00AF1DE7" w:rsidRPr="003A615C" w:rsidRDefault="00AF1DE7" w:rsidP="00AF1DE7">
                      <w:pPr>
                        <w:rPr>
                          <w:sz w:val="28"/>
                        </w:rPr>
                      </w:pPr>
                    </w:p>
                    <w:p w:rsidR="00AF1DE7" w:rsidRPr="003A615C" w:rsidRDefault="00AF1DE7" w:rsidP="00AF1DE7">
                      <w:pPr>
                        <w:rPr>
                          <w:b/>
                          <w:sz w:val="28"/>
                        </w:rPr>
                      </w:pPr>
                      <w:r w:rsidRPr="003A615C">
                        <w:rPr>
                          <w:b/>
                          <w:sz w:val="28"/>
                        </w:rPr>
                        <w:t xml:space="preserve">10.DIŞ İLİŞKİLER KOMİTESİ: </w:t>
                      </w:r>
                      <w:r w:rsidR="003A615C" w:rsidRPr="003A615C">
                        <w:rPr>
                          <w:sz w:val="28"/>
                        </w:rPr>
                        <w:t>Uluslararası ilişkilerde Türkiye ile Avrupa Birliği ülkeleri arasındaki ilişkileri kuvvetlendirmek için neler yapılabilir?</w:t>
                      </w:r>
                    </w:p>
                    <w:p w:rsidR="005A2B07" w:rsidRPr="00F44957" w:rsidRDefault="005A2B07" w:rsidP="00AF1DE7">
                      <w:pPr>
                        <w:pStyle w:val="Default"/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046BE3">
        <w:rPr>
          <w:noProof/>
          <w:lang w:val="tr-TR" w:eastAsia="tr-TR"/>
        </w:rPr>
        <w:drawing>
          <wp:anchor distT="152400" distB="152400" distL="152400" distR="152400" simplePos="0" relativeHeight="251660288" behindDoc="0" locked="0" layoutInCell="1" allowOverlap="1" wp14:anchorId="62B0CC65" wp14:editId="339E1EC0">
            <wp:simplePos x="0" y="0"/>
            <wp:positionH relativeFrom="margin">
              <wp:posOffset>-1149350</wp:posOffset>
            </wp:positionH>
            <wp:positionV relativeFrom="line">
              <wp:posOffset>1015187</wp:posOffset>
            </wp:positionV>
            <wp:extent cx="7556500" cy="4226856"/>
            <wp:effectExtent l="0" t="0" r="0" b="0"/>
            <wp:wrapThrough wrapText="bothSides" distL="152400" distR="152400">
              <wp:wrapPolygon edited="1">
                <wp:start x="6896" y="102"/>
                <wp:lineTo x="7751" y="306"/>
                <wp:lineTo x="8207" y="1325"/>
                <wp:lineTo x="8150" y="2853"/>
                <wp:lineTo x="7523" y="3770"/>
                <wp:lineTo x="6668" y="3566"/>
                <wp:lineTo x="6212" y="2649"/>
                <wp:lineTo x="6269" y="1019"/>
                <wp:lineTo x="6896" y="102"/>
                <wp:lineTo x="9005" y="102"/>
                <wp:lineTo x="9005" y="3872"/>
                <wp:lineTo x="9176" y="4381"/>
                <wp:lineTo x="10316" y="4483"/>
                <wp:lineTo x="10088" y="7438"/>
                <wp:lineTo x="10202" y="7540"/>
                <wp:lineTo x="10430" y="4177"/>
                <wp:lineTo x="13735" y="4177"/>
                <wp:lineTo x="13621" y="6011"/>
                <wp:lineTo x="13336" y="6521"/>
                <wp:lineTo x="13222" y="8151"/>
                <wp:lineTo x="12766" y="9170"/>
                <wp:lineTo x="12652" y="10698"/>
                <wp:lineTo x="10316" y="18951"/>
                <wp:lineTo x="12082" y="14977"/>
                <wp:lineTo x="14476" y="10294"/>
                <wp:lineTo x="14134" y="18034"/>
                <wp:lineTo x="14476" y="17830"/>
                <wp:lineTo x="11626" y="18849"/>
                <wp:lineTo x="11455" y="19053"/>
                <wp:lineTo x="14134" y="18034"/>
                <wp:lineTo x="14476" y="10294"/>
                <wp:lineTo x="15103" y="9068"/>
                <wp:lineTo x="15331" y="9170"/>
                <wp:lineTo x="15388" y="9781"/>
                <wp:lineTo x="16756" y="6928"/>
                <wp:lineTo x="16927" y="6928"/>
                <wp:lineTo x="16528" y="9577"/>
                <wp:lineTo x="17896" y="6928"/>
                <wp:lineTo x="18066" y="7132"/>
                <wp:lineTo x="17668" y="8253"/>
                <wp:lineTo x="17782" y="10087"/>
                <wp:lineTo x="18066" y="10087"/>
                <wp:lineTo x="18408" y="8966"/>
                <wp:lineTo x="18978" y="11615"/>
                <wp:lineTo x="18864" y="14162"/>
                <wp:lineTo x="18294" y="15487"/>
                <wp:lineTo x="17326" y="16200"/>
                <wp:lineTo x="17611" y="16506"/>
                <wp:lineTo x="16813" y="17219"/>
                <wp:lineTo x="16015" y="17423"/>
                <wp:lineTo x="17155" y="17525"/>
                <wp:lineTo x="16870" y="18238"/>
                <wp:lineTo x="11398" y="19257"/>
                <wp:lineTo x="10430" y="19868"/>
                <wp:lineTo x="10999" y="20072"/>
                <wp:lineTo x="11569" y="20581"/>
                <wp:lineTo x="12367" y="20683"/>
                <wp:lineTo x="12481" y="19358"/>
                <wp:lineTo x="12595" y="20479"/>
                <wp:lineTo x="12823" y="19053"/>
                <wp:lineTo x="12766" y="19970"/>
                <wp:lineTo x="13336" y="19970"/>
                <wp:lineTo x="13792" y="18849"/>
                <wp:lineTo x="13849" y="18874"/>
                <wp:lineTo x="13849" y="19358"/>
                <wp:lineTo x="13735" y="19664"/>
                <wp:lineTo x="13336" y="20275"/>
                <wp:lineTo x="13336" y="20683"/>
                <wp:lineTo x="13849" y="20581"/>
                <wp:lineTo x="13849" y="19358"/>
                <wp:lineTo x="13849" y="18874"/>
                <wp:lineTo x="14248" y="19053"/>
                <wp:lineTo x="14305" y="20377"/>
                <wp:lineTo x="14989" y="20072"/>
                <wp:lineTo x="15958" y="19766"/>
                <wp:lineTo x="16699" y="18914"/>
                <wp:lineTo x="16699" y="19155"/>
                <wp:lineTo x="15844" y="20072"/>
                <wp:lineTo x="16300" y="19868"/>
                <wp:lineTo x="16243" y="20072"/>
                <wp:lineTo x="16699" y="19868"/>
                <wp:lineTo x="16699" y="19155"/>
                <wp:lineTo x="16699" y="18914"/>
                <wp:lineTo x="16756" y="18849"/>
                <wp:lineTo x="16984" y="19155"/>
                <wp:lineTo x="16984" y="19664"/>
                <wp:lineTo x="16927" y="20072"/>
                <wp:lineTo x="17269" y="19868"/>
                <wp:lineTo x="18066" y="19766"/>
                <wp:lineTo x="18465" y="19155"/>
                <wp:lineTo x="18750" y="19766"/>
                <wp:lineTo x="18921" y="19358"/>
                <wp:lineTo x="18921" y="19868"/>
                <wp:lineTo x="19092" y="19868"/>
                <wp:lineTo x="19206" y="19358"/>
                <wp:lineTo x="19263" y="20174"/>
                <wp:lineTo x="19719" y="20174"/>
                <wp:lineTo x="19776" y="19766"/>
                <wp:lineTo x="19776" y="20174"/>
                <wp:lineTo x="20631" y="20174"/>
                <wp:lineTo x="20745" y="19562"/>
                <wp:lineTo x="21030" y="19766"/>
                <wp:lineTo x="21030" y="20275"/>
                <wp:lineTo x="21486" y="20581"/>
                <wp:lineTo x="21486" y="21294"/>
                <wp:lineTo x="17440" y="21294"/>
                <wp:lineTo x="17440" y="20479"/>
                <wp:lineTo x="16927" y="20479"/>
                <wp:lineTo x="16813" y="21192"/>
                <wp:lineTo x="16699" y="20887"/>
                <wp:lineTo x="16642" y="21192"/>
                <wp:lineTo x="16585" y="20479"/>
                <wp:lineTo x="14476" y="20683"/>
                <wp:lineTo x="14191" y="20887"/>
                <wp:lineTo x="14077" y="21294"/>
                <wp:lineTo x="13792" y="21294"/>
                <wp:lineTo x="13792" y="20989"/>
                <wp:lineTo x="13393" y="20989"/>
                <wp:lineTo x="13336" y="21396"/>
                <wp:lineTo x="57" y="21600"/>
                <wp:lineTo x="57" y="21192"/>
                <wp:lineTo x="1995" y="20989"/>
                <wp:lineTo x="2166" y="19766"/>
                <wp:lineTo x="2394" y="21091"/>
                <wp:lineTo x="4046" y="20887"/>
                <wp:lineTo x="4160" y="19970"/>
                <wp:lineTo x="4217" y="20785"/>
                <wp:lineTo x="4331" y="20072"/>
                <wp:lineTo x="4331" y="20479"/>
                <wp:lineTo x="4502" y="20479"/>
                <wp:lineTo x="4616" y="20072"/>
                <wp:lineTo x="4616" y="20683"/>
                <wp:lineTo x="4787" y="20275"/>
                <wp:lineTo x="4787" y="20785"/>
                <wp:lineTo x="4958" y="20785"/>
                <wp:lineTo x="5015" y="20377"/>
                <wp:lineTo x="5129" y="20785"/>
                <wp:lineTo x="5414" y="20479"/>
                <wp:lineTo x="6212" y="20479"/>
                <wp:lineTo x="6611" y="20174"/>
                <wp:lineTo x="6725" y="19664"/>
                <wp:lineTo x="6839" y="19970"/>
                <wp:lineTo x="7124" y="19868"/>
                <wp:lineTo x="7238" y="20275"/>
                <wp:lineTo x="7580" y="20377"/>
                <wp:lineTo x="7694" y="19664"/>
                <wp:lineTo x="7694" y="20377"/>
                <wp:lineTo x="8834" y="20174"/>
                <wp:lineTo x="9404" y="19664"/>
                <wp:lineTo x="4673" y="10392"/>
                <wp:lineTo x="4160" y="8660"/>
                <wp:lineTo x="6839" y="5808"/>
                <wp:lineTo x="6896" y="5196"/>
                <wp:lineTo x="9005" y="3872"/>
                <wp:lineTo x="9005" y="102"/>
                <wp:lineTo x="6896" y="102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tiuf logo.png"/>
                    <pic:cNvPicPr>
                      <a:picLocks noChangeAspect="1"/>
                    </pic:cNvPicPr>
                  </pic:nvPicPr>
                  <pic:blipFill>
                    <a:blip r:embed="rId9">
                      <a:alphaModFix amt="10000"/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4226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5A2B07">
      <w:headerReference w:type="default" r:id="rId10"/>
      <w:footerReference w:type="default" r:id="rId11"/>
      <w:pgSz w:w="11900" w:h="16840"/>
      <w:pgMar w:top="1985" w:right="1800" w:bottom="1440" w:left="1800" w:header="36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71A" w:rsidRDefault="0089371A">
      <w:r>
        <w:separator/>
      </w:r>
    </w:p>
  </w:endnote>
  <w:endnote w:type="continuationSeparator" w:id="0">
    <w:p w:rsidR="0089371A" w:rsidRDefault="00893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7" w:rsidRDefault="005A2B07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7" w:rsidRDefault="005A2B07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71A" w:rsidRDefault="0089371A">
      <w:r>
        <w:separator/>
      </w:r>
    </w:p>
  </w:footnote>
  <w:footnote w:type="continuationSeparator" w:id="0">
    <w:p w:rsidR="0089371A" w:rsidRDefault="00893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7" w:rsidRDefault="005A2B0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07" w:rsidRDefault="005A2B0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A2B07"/>
    <w:rsid w:val="00046BE3"/>
    <w:rsid w:val="000C491E"/>
    <w:rsid w:val="001A1EF2"/>
    <w:rsid w:val="002F3D12"/>
    <w:rsid w:val="003A615C"/>
    <w:rsid w:val="004A0F13"/>
    <w:rsid w:val="00515813"/>
    <w:rsid w:val="005A2B07"/>
    <w:rsid w:val="00864A93"/>
    <w:rsid w:val="0089371A"/>
    <w:rsid w:val="008C45E2"/>
    <w:rsid w:val="00AF1DE7"/>
    <w:rsid w:val="00BE771F"/>
    <w:rsid w:val="00DE6DA3"/>
    <w:rsid w:val="00E73C87"/>
    <w:rsid w:val="00EA7464"/>
    <w:rsid w:val="00F4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pPr>
      <w:tabs>
        <w:tab w:val="center" w:pos="4320"/>
        <w:tab w:val="right" w:pos="8280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character" w:customStyle="1" w:styleId="Hyperlink0">
    <w:name w:val="Hyperlink.0"/>
    <w:basedOn w:val="Kpr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asus</cp:lastModifiedBy>
  <cp:revision>10</cp:revision>
  <dcterms:created xsi:type="dcterms:W3CDTF">2017-08-20T15:15:00Z</dcterms:created>
  <dcterms:modified xsi:type="dcterms:W3CDTF">2017-10-30T14:28:00Z</dcterms:modified>
</cp:coreProperties>
</file>